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　　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lang w:eastAsia="zh-CN"/>
        </w:rPr>
        <w:t>采购需求一览表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青海三新农电有限责任公司设备安装校验服务招标采购项目（采购编号：FWLX2040)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5B40771F"/>
    <w:rsid w:val="5CD644CE"/>
    <w:rsid w:val="5D8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2020-07-13T03:13:05Z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