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E8F9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19AF23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4047A9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523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AA20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79D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9ECF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2F0A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2F0A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29142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629D9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0093D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E07F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FE2A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716D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602C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0DD6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44AD0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5CF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198B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313C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179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1AA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544A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274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2A4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B42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FB7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AE1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54C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5B0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909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315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FBE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39A0E888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B7CE7A9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08A831B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0CDBF8B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10000DCA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2F84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2025-04-10T07:03:26Z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D1470724A5F14317A176C7304A244589_13</vt:lpwstr>
  </property>
</Properties>
</file>