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AAE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13B2CD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52AFE5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99A6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A4D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B464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25DF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2A4B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452E4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EA5C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78F9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426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2727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C0A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A793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558F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BC57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FBDF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BB8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C2E3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35D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194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0BED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F10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2E1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FFB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2C4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9A1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A65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E5D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090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06F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F65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77E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61ADB93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84EFE90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B0C3228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C34E0A8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A6192B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46CA7"/>
    <w:rsid w:val="45A40651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2025-03-20T06:03:45Z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37EDC742B9194F87BE32399F14C4F887_13</vt:lpwstr>
  </property>
</Properties>
</file>