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C7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AD86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22D5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FFE1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B963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4677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688C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2226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C3A0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38C8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DD33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9D24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2A39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3D6C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78B7D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02F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C709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05D2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72CE3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B3EF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2AE7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A6F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8B3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3712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66D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62B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B8C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CA31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8D91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9F1B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768E9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12E0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CAF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5DC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8D05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75A27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2B52EAB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2024-12-23T09:39:51Z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813466A02C8C42EE8F56A004678C9994_13</vt:lpwstr>
  </property>
</Properties>
</file>