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1D57C3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2024-07-23T13:35:51Z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C2CCF5545C8444679F6AF24D845CDA4B_13</vt:lpwstr>
  </property>
</Properties>
</file>